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776" w:rsidRPr="00A00998" w:rsidRDefault="0037530C" w:rsidP="009B1F20">
      <w:pPr>
        <w:widowControl/>
        <w:spacing w:beforeLines="50" w:before="156"/>
        <w:jc w:val="center"/>
        <w:rPr>
          <w:rFonts w:ascii="黑体" w:eastAsia="黑体" w:hAnsi="黑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徐州生物</w:t>
      </w:r>
      <w:bookmarkStart w:id="0" w:name="_GoBack"/>
      <w:bookmarkEnd w:id="0"/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工程职业技术学院</w:t>
      </w:r>
    </w:p>
    <w:p w:rsidR="00BE6776" w:rsidRPr="0037530C" w:rsidRDefault="00BE6776" w:rsidP="00BE6776">
      <w:pPr>
        <w:widowControl/>
        <w:jc w:val="center"/>
        <w:rPr>
          <w:rFonts w:ascii="方正小标宋简体" w:eastAsia="方正小标宋简体" w:hAnsi="宋体" w:cs="宋体"/>
          <w:bCs/>
          <w:color w:val="000000"/>
          <w:kern w:val="0"/>
          <w:sz w:val="32"/>
        </w:rPr>
      </w:pPr>
      <w:r w:rsidRPr="00A00998">
        <w:rPr>
          <w:rFonts w:ascii="黑体" w:eastAsia="黑体" w:hAnsi="黑体" w:cs="宋体" w:hint="eastAsia"/>
          <w:bCs/>
          <w:color w:val="000000"/>
          <w:kern w:val="0"/>
          <w:sz w:val="32"/>
        </w:rPr>
        <w:t>哲学社会科学意识形态审核备案表</w:t>
      </w:r>
    </w:p>
    <w:tbl>
      <w:tblPr>
        <w:tblStyle w:val="a3"/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530"/>
        <w:gridCol w:w="1745"/>
        <w:gridCol w:w="3077"/>
      </w:tblGrid>
      <w:tr w:rsidR="00BE6776" w:rsidRPr="00A00998" w:rsidTr="00A00998">
        <w:trPr>
          <w:trHeight w:val="69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A00998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主持人姓名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部门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A00998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45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0056FC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名称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</w:p>
        </w:tc>
      </w:tr>
      <w:tr w:rsidR="00BE6776" w:rsidRPr="00A00998" w:rsidTr="00A00998">
        <w:trPr>
          <w:trHeight w:val="69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0056FC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材料</w:t>
            </w:r>
            <w:r w:rsidR="00BE6776"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类别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rPr>
                <w:rFonts w:ascii="仿宋" w:eastAsia="仿宋" w:hAnsi="仿宋" w:cs="华文楷体"/>
                <w:sz w:val="24"/>
              </w:rPr>
            </w:pPr>
            <w:r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Pr="00A00998">
              <w:rPr>
                <w:rFonts w:ascii="仿宋" w:eastAsia="仿宋" w:hAnsi="仿宋" w:cs="华文楷体" w:hint="eastAsia"/>
                <w:sz w:val="24"/>
              </w:rPr>
              <w:t>项目申报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Pr="00A00998">
              <w:rPr>
                <w:rFonts w:ascii="仿宋" w:eastAsia="仿宋" w:hAnsi="仿宋" w:cs="华文楷体" w:hint="eastAsia"/>
                <w:sz w:val="24"/>
              </w:rPr>
              <w:t>项目结题（研究报告）</w:t>
            </w:r>
            <w:r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Pr="00A00998">
              <w:rPr>
                <w:rFonts w:ascii="仿宋" w:eastAsia="仿宋" w:hAnsi="仿宋" w:cs="华文楷体" w:hint="eastAsia"/>
                <w:sz w:val="24"/>
              </w:rPr>
              <w:t>论文发表、成果出版</w:t>
            </w:r>
            <w:r w:rsidR="00A00998">
              <w:rPr>
                <w:rFonts w:ascii="仿宋" w:eastAsia="仿宋" w:hAnsi="仿宋" w:cs="华文楷体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华文楷体" w:hint="eastAsia"/>
                <w:sz w:val="24"/>
              </w:rPr>
              <w:sym w:font="Wingdings" w:char="F0A8"/>
            </w:r>
            <w:r w:rsidRPr="00A00998">
              <w:rPr>
                <w:rFonts w:ascii="仿宋" w:eastAsia="仿宋" w:hAnsi="仿宋" w:cs="华文楷体" w:hint="eastAsia"/>
                <w:sz w:val="24"/>
              </w:rPr>
              <w:t>报奖</w:t>
            </w:r>
          </w:p>
        </w:tc>
      </w:tr>
      <w:tr w:rsidR="00BE6776" w:rsidRPr="00A00998" w:rsidTr="00A00998">
        <w:trPr>
          <w:trHeight w:val="11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776" w:rsidRPr="00A00998" w:rsidRDefault="00BE6776" w:rsidP="001A074C">
            <w:pPr>
              <w:spacing w:line="3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审查要点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6776" w:rsidRPr="00A00998" w:rsidRDefault="00BE6776" w:rsidP="00176F43">
            <w:pPr>
              <w:snapToGrid w:val="0"/>
              <w:spacing w:line="276" w:lineRule="auto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关注涉及国家主权、国家安全、社会安定、意识形态、民族宗教、重大革命题材和重大历史题材等方面的内容是否有违反宪法法律、危害国家安全、破坏民族团结、宣扬宗教迷信等内容。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:rsidR="00BE6776" w:rsidRPr="00A00998" w:rsidTr="00A00998">
        <w:trPr>
          <w:trHeight w:val="226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6F43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主持人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承诺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2280" w:left="6228" w:hangingChars="600" w:hanging="144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A00998">
            <w:pPr>
              <w:spacing w:line="400" w:lineRule="exact"/>
              <w:ind w:firstLineChars="200" w:firstLine="480"/>
              <w:jc w:val="lef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E6776" w:rsidRPr="00A00998" w:rsidRDefault="00BE6776" w:rsidP="001A074C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年     月  </w:t>
            </w:r>
            <w:r w:rsidR="00CC2BE7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 日      </w:t>
            </w:r>
          </w:p>
        </w:tc>
      </w:tr>
      <w:tr w:rsidR="00BE6776" w:rsidRPr="00A00998" w:rsidTr="00A00998">
        <w:trPr>
          <w:trHeight w:val="2824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所在支部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1A074C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396A8E" w:rsidP="001A074C">
            <w:pPr>
              <w:spacing w:line="400" w:lineRule="exact"/>
              <w:ind w:left="5760" w:hangingChars="2400" w:hanging="57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华文仿宋" w:hint="eastAsia"/>
                <w:sz w:val="24"/>
              </w:rPr>
              <w:t>支部负责人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  <w:r w:rsidR="00A00998" w:rsidRPr="00A00998">
              <w:rPr>
                <w:rFonts w:ascii="仿宋" w:eastAsia="仿宋" w:hAnsi="仿宋" w:cs="仿宋" w:hint="eastAsia"/>
                <w:sz w:val="24"/>
              </w:rPr>
              <w:t>：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="00A00998" w:rsidRPr="00A00998">
              <w:rPr>
                <w:rFonts w:ascii="仿宋" w:eastAsia="仿宋" w:hAnsi="仿宋" w:cs="仿宋"/>
                <w:sz w:val="24"/>
              </w:rPr>
              <w:t xml:space="preserve">             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CC2BE7" w:rsidP="00CC2BE7">
            <w:pPr>
              <w:spacing w:line="400" w:lineRule="exact"/>
              <w:jc w:val="right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年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 月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="00BE6776" w:rsidRPr="00A00998">
              <w:rPr>
                <w:rFonts w:ascii="仿宋" w:eastAsia="仿宋" w:hAnsi="仿宋" w:cs="仿宋" w:hint="eastAsia"/>
                <w:sz w:val="24"/>
              </w:rPr>
              <w:t xml:space="preserve"> 日</w:t>
            </w:r>
          </w:p>
        </w:tc>
      </w:tr>
      <w:tr w:rsidR="00BE6776" w:rsidRPr="00A00998" w:rsidTr="00A00998">
        <w:trPr>
          <w:trHeight w:val="344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6776" w:rsidRPr="00A00998" w:rsidRDefault="00176F43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科研处</w:t>
            </w:r>
          </w:p>
          <w:p w:rsidR="00BE6776" w:rsidRPr="00A00998" w:rsidRDefault="00BE6776" w:rsidP="001A074C">
            <w:pPr>
              <w:spacing w:line="400" w:lineRule="exact"/>
              <w:jc w:val="center"/>
              <w:rPr>
                <w:rFonts w:ascii="仿宋" w:eastAsia="仿宋" w:hAnsi="仿宋" w:cs="华文仿宋"/>
                <w:b/>
                <w:bCs/>
                <w:sz w:val="24"/>
              </w:rPr>
            </w:pPr>
            <w:r w:rsidRPr="00A00998">
              <w:rPr>
                <w:rFonts w:ascii="仿宋" w:eastAsia="仿宋" w:hAnsi="仿宋" w:cs="华文仿宋" w:hint="eastAsia"/>
                <w:b/>
                <w:bCs/>
                <w:sz w:val="24"/>
              </w:rPr>
              <w:t>意见</w:t>
            </w:r>
          </w:p>
        </w:tc>
        <w:tc>
          <w:tcPr>
            <w:tcW w:w="7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1A074C">
            <w:pPr>
              <w:spacing w:line="400" w:lineRule="exact"/>
              <w:ind w:leftChars="456" w:left="6238" w:hangingChars="2200" w:hanging="5280"/>
              <w:jc w:val="left"/>
              <w:rPr>
                <w:rFonts w:ascii="仿宋" w:eastAsia="仿宋" w:hAnsi="仿宋" w:cs="仿宋"/>
                <w:sz w:val="24"/>
              </w:rPr>
            </w:pPr>
          </w:p>
          <w:p w:rsidR="00396A8E" w:rsidRPr="00A00998" w:rsidRDefault="00396A8E" w:rsidP="00396A8E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BE6776" w:rsidRPr="00A00998" w:rsidRDefault="00BE6776" w:rsidP="00396A8E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部门负责人</w:t>
            </w:r>
            <w:r w:rsidR="00396A8E" w:rsidRPr="00A00998">
              <w:rPr>
                <w:rFonts w:ascii="仿宋" w:eastAsia="仿宋" w:hAnsi="仿宋" w:cs="仿宋" w:hint="eastAsia"/>
                <w:sz w:val="24"/>
              </w:rPr>
              <w:t>（签字）</w:t>
            </w:r>
          </w:p>
          <w:p w:rsidR="00BE6776" w:rsidRPr="00A00998" w:rsidRDefault="00BE6776" w:rsidP="00A00998">
            <w:pPr>
              <w:spacing w:line="400" w:lineRule="exact"/>
              <w:ind w:firstLineChars="1900" w:firstLine="4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BE6776" w:rsidRPr="00A00998" w:rsidRDefault="00BE6776" w:rsidP="001A074C">
            <w:pPr>
              <w:spacing w:line="400" w:lineRule="exact"/>
              <w:ind w:firstLineChars="650" w:firstLine="1560"/>
              <w:rPr>
                <w:rFonts w:ascii="仿宋" w:eastAsia="仿宋" w:hAnsi="仿宋" w:cs="仿宋"/>
                <w:sz w:val="24"/>
              </w:rPr>
            </w:pPr>
            <w:r w:rsidRPr="00A00998">
              <w:rPr>
                <w:rFonts w:ascii="仿宋" w:eastAsia="仿宋" w:hAnsi="仿宋" w:cs="仿宋" w:hint="eastAsia"/>
                <w:sz w:val="24"/>
              </w:rPr>
              <w:t xml:space="preserve">                           年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月   </w:t>
            </w:r>
            <w:r w:rsidR="00396A8E" w:rsidRPr="00A00998">
              <w:rPr>
                <w:rFonts w:ascii="仿宋" w:eastAsia="仿宋" w:hAnsi="仿宋" w:cs="仿宋"/>
                <w:sz w:val="24"/>
              </w:rPr>
              <w:t xml:space="preserve"> </w:t>
            </w:r>
            <w:r w:rsidRPr="00A00998">
              <w:rPr>
                <w:rFonts w:ascii="仿宋" w:eastAsia="仿宋" w:hAnsi="仿宋" w:cs="仿宋" w:hint="eastAsia"/>
                <w:sz w:val="24"/>
              </w:rPr>
              <w:t xml:space="preserve">日   </w:t>
            </w:r>
          </w:p>
        </w:tc>
      </w:tr>
    </w:tbl>
    <w:p w:rsidR="000F24CC" w:rsidRDefault="000F24CC" w:rsidP="00A00998">
      <w:pPr>
        <w:spacing w:line="140" w:lineRule="exact"/>
      </w:pPr>
    </w:p>
    <w:sectPr w:rsidR="000F24CC" w:rsidSect="0032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6D5" w:rsidRDefault="00A766D5" w:rsidP="00A00998">
      <w:r>
        <w:separator/>
      </w:r>
    </w:p>
  </w:endnote>
  <w:endnote w:type="continuationSeparator" w:id="0">
    <w:p w:rsidR="00A766D5" w:rsidRDefault="00A766D5" w:rsidP="00A0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hakuyoxingshu7000"/>
    <w:panose1 w:val="02010600040101010101"/>
    <w:charset w:val="86"/>
    <w:family w:val="auto"/>
    <w:pitch w:val="variable"/>
    <w:sig w:usb0="00000000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6D5" w:rsidRDefault="00A766D5" w:rsidP="00A00998">
      <w:r>
        <w:separator/>
      </w:r>
    </w:p>
  </w:footnote>
  <w:footnote w:type="continuationSeparator" w:id="0">
    <w:p w:rsidR="00A766D5" w:rsidRDefault="00A766D5" w:rsidP="00A0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776"/>
    <w:rsid w:val="000056FC"/>
    <w:rsid w:val="000F24CC"/>
    <w:rsid w:val="00176F43"/>
    <w:rsid w:val="003236EB"/>
    <w:rsid w:val="0037530C"/>
    <w:rsid w:val="00396A8E"/>
    <w:rsid w:val="0087333F"/>
    <w:rsid w:val="009B1F20"/>
    <w:rsid w:val="00A00998"/>
    <w:rsid w:val="00A766D5"/>
    <w:rsid w:val="00BE6776"/>
    <w:rsid w:val="00C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E9BB50-DC35-443D-A86A-1C54A2BB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7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E677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00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A00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A009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8613775989980</cp:lastModifiedBy>
  <cp:revision>8</cp:revision>
  <dcterms:created xsi:type="dcterms:W3CDTF">2021-06-30T08:24:00Z</dcterms:created>
  <dcterms:modified xsi:type="dcterms:W3CDTF">2024-11-15T08:53:00Z</dcterms:modified>
</cp:coreProperties>
</file>